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5C" w:rsidRPr="00FA33F9" w:rsidRDefault="00B3215C" w:rsidP="00B3215C">
      <w:pPr>
        <w:rPr>
          <w:rFonts w:ascii="黑体" w:eastAsia="黑体" w:hAnsi="宋体" w:hint="eastAsia"/>
          <w:sz w:val="28"/>
          <w:szCs w:val="28"/>
        </w:rPr>
      </w:pPr>
      <w:r w:rsidRPr="00FA33F9">
        <w:rPr>
          <w:rFonts w:ascii="黑体" w:eastAsia="黑体" w:hAnsi="宋体" w:hint="eastAsia"/>
          <w:sz w:val="28"/>
          <w:szCs w:val="28"/>
        </w:rPr>
        <w:t>附件2</w:t>
      </w:r>
      <w:r>
        <w:rPr>
          <w:rFonts w:ascii="黑体" w:eastAsia="黑体" w:hAnsi="宋体" w:hint="eastAsia"/>
          <w:sz w:val="28"/>
          <w:szCs w:val="28"/>
        </w:rPr>
        <w:t>：</w:t>
      </w:r>
      <w:r w:rsidRPr="00FA33F9">
        <w:rPr>
          <w:rFonts w:ascii="黑体" w:eastAsia="黑体" w:hAnsi="宋体" w:hint="eastAsia"/>
          <w:sz w:val="28"/>
          <w:szCs w:val="28"/>
        </w:rPr>
        <w:t xml:space="preserve">             </w:t>
      </w:r>
    </w:p>
    <w:p w:rsidR="00B3215C" w:rsidRDefault="00B3215C" w:rsidP="00B3215C">
      <w:pPr>
        <w:ind w:firstLineChars="850" w:firstLine="3072"/>
        <w:rPr>
          <w:rFonts w:ascii="宋体" w:hAnsi="宋体" w:hint="eastAsia"/>
          <w:b/>
          <w:sz w:val="36"/>
        </w:rPr>
      </w:pPr>
      <w:r>
        <w:rPr>
          <w:rFonts w:ascii="宋体" w:hAnsi="宋体" w:hint="eastAsia"/>
          <w:b/>
          <w:sz w:val="36"/>
        </w:rPr>
        <w:t>工作经历证明</w:t>
      </w:r>
    </w:p>
    <w:p w:rsidR="00B3215C" w:rsidRDefault="00B3215C" w:rsidP="00B3215C">
      <w:pPr>
        <w:jc w:val="center"/>
        <w:rPr>
          <w:rFonts w:eastAsia="仿宋_GB2312" w:hint="eastAsia"/>
          <w:sz w:val="32"/>
        </w:rPr>
      </w:pPr>
    </w:p>
    <w:p w:rsidR="00B3215C" w:rsidRDefault="00B3215C" w:rsidP="00B3215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我单位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>同志,</w:t>
      </w:r>
      <w:r>
        <w:rPr>
          <w:rFonts w:eastAsia="仿宋_GB2312" w:hint="eastAsia"/>
          <w:sz w:val="28"/>
          <w:szCs w:val="28"/>
        </w:rPr>
        <w:t>已累计从事</w:t>
      </w:r>
      <w:r>
        <w:rPr>
          <w:rFonts w:eastAsia="仿宋_GB2312" w:hint="eastAsia"/>
          <w:sz w:val="28"/>
          <w:szCs w:val="28"/>
          <w:u w:val="single"/>
        </w:rPr>
        <w:t xml:space="preserve">          </w:t>
      </w:r>
      <w:r>
        <w:rPr>
          <w:rFonts w:eastAsia="仿宋_GB2312" w:hint="eastAsia"/>
          <w:sz w:val="28"/>
          <w:szCs w:val="28"/>
        </w:rPr>
        <w:t>工作</w:t>
      </w:r>
      <w:r>
        <w:rPr>
          <w:rFonts w:ascii="仿宋_GB2312" w:eastAsia="仿宋_GB2312" w:hint="eastAsia"/>
          <w:sz w:val="28"/>
          <w:szCs w:val="28"/>
        </w:rPr>
        <w:t>满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年。</w:t>
      </w:r>
    </w:p>
    <w:tbl>
      <w:tblPr>
        <w:tblW w:w="8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3600"/>
        <w:gridCol w:w="2020"/>
      </w:tblGrid>
      <w:tr w:rsidR="00B3215C" w:rsidTr="005C7653">
        <w:trPr>
          <w:trHeight w:val="535"/>
        </w:trPr>
        <w:tc>
          <w:tcPr>
            <w:tcW w:w="2880" w:type="dxa"/>
          </w:tcPr>
          <w:p w:rsidR="00B3215C" w:rsidRDefault="00B3215C" w:rsidP="005C7653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起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止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</w:tcPr>
          <w:p w:rsidR="00B3215C" w:rsidRDefault="00B3215C" w:rsidP="005C7653">
            <w:pPr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在何单位从事何种专业工作</w:t>
            </w:r>
          </w:p>
        </w:tc>
        <w:tc>
          <w:tcPr>
            <w:tcW w:w="2020" w:type="dxa"/>
          </w:tcPr>
          <w:p w:rsidR="00B3215C" w:rsidRDefault="00B3215C" w:rsidP="005C7653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专业技术职务</w:t>
            </w:r>
          </w:p>
        </w:tc>
      </w:tr>
      <w:tr w:rsidR="00B3215C" w:rsidTr="005C7653">
        <w:trPr>
          <w:trHeight w:val="548"/>
        </w:trPr>
        <w:tc>
          <w:tcPr>
            <w:tcW w:w="2880" w:type="dxa"/>
          </w:tcPr>
          <w:p w:rsidR="00B3215C" w:rsidRDefault="00B3215C" w:rsidP="005C7653">
            <w:pPr>
              <w:ind w:firstLineChars="100" w:firstLine="280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</w:tcPr>
          <w:p w:rsidR="00B3215C" w:rsidRDefault="00B3215C" w:rsidP="005C7653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20" w:type="dxa"/>
          </w:tcPr>
          <w:p w:rsidR="00B3215C" w:rsidRDefault="00B3215C" w:rsidP="005C7653">
            <w:pPr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B3215C" w:rsidTr="005C7653">
        <w:trPr>
          <w:trHeight w:val="535"/>
        </w:trPr>
        <w:tc>
          <w:tcPr>
            <w:tcW w:w="2880" w:type="dxa"/>
          </w:tcPr>
          <w:p w:rsidR="00B3215C" w:rsidRDefault="00B3215C" w:rsidP="005C7653">
            <w:pPr>
              <w:ind w:firstLineChars="100" w:firstLine="280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</w:tcPr>
          <w:p w:rsidR="00B3215C" w:rsidRDefault="00B3215C" w:rsidP="005C7653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20" w:type="dxa"/>
          </w:tcPr>
          <w:p w:rsidR="00B3215C" w:rsidRDefault="00B3215C" w:rsidP="005C7653">
            <w:pPr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B3215C" w:rsidTr="005C7653">
        <w:trPr>
          <w:trHeight w:val="535"/>
        </w:trPr>
        <w:tc>
          <w:tcPr>
            <w:tcW w:w="2880" w:type="dxa"/>
          </w:tcPr>
          <w:p w:rsidR="00B3215C" w:rsidRDefault="00B3215C" w:rsidP="005C7653">
            <w:pPr>
              <w:ind w:firstLineChars="100" w:firstLine="280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</w:tcPr>
          <w:p w:rsidR="00B3215C" w:rsidRDefault="00B3215C" w:rsidP="005C7653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20" w:type="dxa"/>
          </w:tcPr>
          <w:p w:rsidR="00B3215C" w:rsidRDefault="00B3215C" w:rsidP="005C7653">
            <w:pPr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B3215C" w:rsidTr="005C7653">
        <w:trPr>
          <w:trHeight w:val="548"/>
        </w:trPr>
        <w:tc>
          <w:tcPr>
            <w:tcW w:w="2880" w:type="dxa"/>
          </w:tcPr>
          <w:p w:rsidR="00B3215C" w:rsidRDefault="00B3215C" w:rsidP="005C7653">
            <w:pPr>
              <w:ind w:firstLineChars="100" w:firstLine="280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</w:tcPr>
          <w:p w:rsidR="00B3215C" w:rsidRDefault="00B3215C" w:rsidP="005C7653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20" w:type="dxa"/>
          </w:tcPr>
          <w:p w:rsidR="00B3215C" w:rsidRDefault="00B3215C" w:rsidP="005C7653">
            <w:pPr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B3215C" w:rsidTr="005C7653">
        <w:trPr>
          <w:trHeight w:val="535"/>
        </w:trPr>
        <w:tc>
          <w:tcPr>
            <w:tcW w:w="2880" w:type="dxa"/>
          </w:tcPr>
          <w:p w:rsidR="00B3215C" w:rsidRDefault="00B3215C" w:rsidP="005C7653">
            <w:pPr>
              <w:ind w:firstLineChars="100" w:firstLine="280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</w:tcPr>
          <w:p w:rsidR="00B3215C" w:rsidRDefault="00B3215C" w:rsidP="005C7653">
            <w:pPr>
              <w:ind w:firstLineChars="200" w:firstLine="560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020" w:type="dxa"/>
          </w:tcPr>
          <w:p w:rsidR="00B3215C" w:rsidRDefault="00B3215C" w:rsidP="005C7653">
            <w:pPr>
              <w:rPr>
                <w:rFonts w:eastAsia="仿宋_GB2312" w:hint="eastAsia"/>
                <w:sz w:val="28"/>
                <w:szCs w:val="28"/>
              </w:rPr>
            </w:pPr>
          </w:p>
        </w:tc>
      </w:tr>
    </w:tbl>
    <w:p w:rsidR="00B3215C" w:rsidRDefault="00B3215C" w:rsidP="00B3215C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B3215C" w:rsidRDefault="00B3215C" w:rsidP="00B3215C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B3215C" w:rsidRDefault="00B3215C" w:rsidP="00B3215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特此证明。</w:t>
      </w:r>
    </w:p>
    <w:p w:rsidR="00B3215C" w:rsidRDefault="00B3215C" w:rsidP="00B3215C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B3215C" w:rsidRDefault="00B3215C" w:rsidP="00B3215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单位负责人（签字）</w:t>
      </w:r>
    </w:p>
    <w:p w:rsidR="00B3215C" w:rsidRDefault="00B3215C" w:rsidP="00B3215C">
      <w:pPr>
        <w:ind w:firstLineChars="2150" w:firstLine="602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单位（盖章）</w:t>
      </w:r>
    </w:p>
    <w:p w:rsidR="00B3215C" w:rsidRDefault="00B3215C" w:rsidP="00B3215C">
      <w:pPr>
        <w:ind w:firstLineChars="2150" w:firstLine="602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B3215C" w:rsidRDefault="00B3215C" w:rsidP="00B3215C">
      <w:pPr>
        <w:rPr>
          <w:rFonts w:eastAsia="仿宋_GB2312" w:hint="eastAsia"/>
          <w:sz w:val="28"/>
          <w:szCs w:val="28"/>
        </w:rPr>
      </w:pPr>
    </w:p>
    <w:p w:rsidR="00B3215C" w:rsidRDefault="00B3215C" w:rsidP="00B3215C">
      <w:pPr>
        <w:rPr>
          <w:rFonts w:eastAsia="仿宋_GB2312" w:hint="eastAsia"/>
          <w:sz w:val="28"/>
          <w:szCs w:val="28"/>
        </w:rPr>
      </w:pPr>
    </w:p>
    <w:p w:rsidR="00B3215C" w:rsidRDefault="00B3215C" w:rsidP="00B3215C">
      <w:pPr>
        <w:rPr>
          <w:rFonts w:eastAsia="仿宋_GB2312" w:hint="eastAsia"/>
          <w:sz w:val="28"/>
          <w:szCs w:val="28"/>
        </w:rPr>
      </w:pPr>
    </w:p>
    <w:p w:rsidR="00B3215C" w:rsidRDefault="00B3215C" w:rsidP="00B3215C">
      <w:pPr>
        <w:rPr>
          <w:rFonts w:eastAsia="仿宋_GB2312" w:hint="eastAsia"/>
          <w:sz w:val="28"/>
          <w:szCs w:val="28"/>
        </w:rPr>
      </w:pPr>
    </w:p>
    <w:p w:rsidR="002D49EC" w:rsidRPr="00B3215C" w:rsidRDefault="00B3215C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（仅限报考岗位有工作经历要求的考生填写）</w:t>
      </w:r>
    </w:p>
    <w:sectPr w:rsidR="002D49EC" w:rsidRPr="00B32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9EC" w:rsidRDefault="002D49EC" w:rsidP="00B3215C">
      <w:r>
        <w:separator/>
      </w:r>
    </w:p>
  </w:endnote>
  <w:endnote w:type="continuationSeparator" w:id="1">
    <w:p w:rsidR="002D49EC" w:rsidRDefault="002D49EC" w:rsidP="00B32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9EC" w:rsidRDefault="002D49EC" w:rsidP="00B3215C">
      <w:r>
        <w:separator/>
      </w:r>
    </w:p>
  </w:footnote>
  <w:footnote w:type="continuationSeparator" w:id="1">
    <w:p w:rsidR="002D49EC" w:rsidRDefault="002D49EC" w:rsidP="00B321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15C"/>
    <w:rsid w:val="002D49EC"/>
    <w:rsid w:val="00B3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2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21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21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21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yefenglei</dc:creator>
  <cp:keywords/>
  <dc:description/>
  <cp:lastModifiedBy>yefenglei</cp:lastModifiedBy>
  <cp:revision>2</cp:revision>
  <dcterms:created xsi:type="dcterms:W3CDTF">2017-08-18T09:17:00Z</dcterms:created>
  <dcterms:modified xsi:type="dcterms:W3CDTF">2017-08-18T09:17:00Z</dcterms:modified>
</cp:coreProperties>
</file>